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Calibri" w:cs="Calibri" w:eastAsia="Calibri" w:hAnsi="Calibri"/>
          <w:b/>
          <w:bCs/>
          <w:color w:val="1A1A1A"/>
          <w:sz w:val="32"/>
          <w:szCs w:val="32"/>
        </w:rPr>
        <w:t xml:space="preserve">Correction – Soutien</w:t>
      </w:r>
    </w:p>
    <w:p>
      <w:pPr>
        <w:spacing w:after="60" w:before="0"/>
        <w:jc w:val="center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Les fractions — Sens, calculs et problèmes – 6ème – 25 septembre 2026</w:t>
      </w:r>
    </w:p>
    <w:p>
      <w:pPr>
        <w:pBdr>
          <w:bottom w:val="single" w:color="999999" w:sz="6" w:space="1"/>
        </w:pBdr>
        <w:spacing w:after="160" w:before="0"/>
      </w:pP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Q1: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Vocabulaire des fractions : numérateur (nombre du haut) = sept, dénominateur (nombre du bas) = huit.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Transcrire directement l'énoncé verbal en écriture fractionnaire : sept → numérateur, huitièmes → dénominateur.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7/8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Fraction correctement écrite, numérateur et dénominateur à la bonne place.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Q2: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Notion de fractions équivalentes. Pour passer de 5 à 10 au dénominateur, on multiplie par 2 ; la même opération s'applique au numérateur.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10 ÷ 5 = 2 → facteur multiplicatif = 2. Appliquer au numérateur : 3 × 2 = 6. Vérification : 3/5 = 6/10.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6 (soit 3/5 = 6/10)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Identification du facteur × 2 ; multiplication correcte du numérateur ; nombre manquant = 6.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Q3: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Règle d'addition de fractions de même dénominateur : on additionne les numérateurs, le dénominateur reste identique.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Dénominateurs identiques (7). Additionner les numérateurs : 2 + 3 = 5. Dénominateur inchangé : 7.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5/7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Numérateurs additionnés ; dénominateur conservé ; résultat 5/7 non simplifié (simplifié si l'élève vérifie — 5/7 est déjà irréductible).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Q4: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Multiplication d'un entier par une fraction : multiplier l'entier par le numérateur, conserver le dénominateur.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5 × 3 = 15 → numérateur. Dénominateur = 8. Résultat : 15/8. Vérification possible : 15/8 = 1 et 7/8 (non exigé au niveau soutien).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15/8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Multiplication 5 × 3 = 15 au numérateur ; dénominateur 8 conservé ; résultat 15/8.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Q5: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Lien fraction décimale / nombre décimal : dénominateur 10 → chiffre des dixièmes. 7/10 signifie 7 dixièmes.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7 dixièmes s'écrit 0,7 en notation décimale (zéro unité, 7 au rang des dixièmes).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0,7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Présence du zéro avant la virgule ; chiffre 7 placé au rang des dixièmes ; virgule correctement positionnée.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Q6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Définition d'une fraction comme partie d'un tout : numérateur = parts mangées par Léa, dénominateur = nombre total de parts.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Pizza divisée en 8 parts (dénominateur = 8). Léa mange 3 parts (numérateur = 3).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3/8 de la pizza.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Numérateur = 3 ; dénominateur = 8 ; fraction correctement formée.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Addition de fractions de même dénominateur ; reprise du résultat de la sous-question a.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Léa : 3/8 ; Tom : 2/8. Même dénominateur → additionner les numérateurs : 3 + 2 = 5. Dénominateur = 8.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5/8 de la pizza.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Addition 3 + 2 = 5 au numérateur ; dénominateur 8 conservé ; résultat 5/8 avec unité (fraction de la pizza).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Q7: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Calcul des 3/4 d'une quantité : multiplier la quantité par le numérateur puis diviser par le dénominateur (ou diviser d'abord par le dénominateur puis multiplier).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Étape 1 — 1/4 de 20 m : 20 ÷ 4 = 5 m. Étape 2 — 3/4 de 20 m : 5 × 3 = 15 m.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15 mètres.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Division par 4 correcte (20 ÷ 4 = 5) ; multiplication par 3 correcte (5 × 3 = 15) ; unité 'mètres' présente.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Q8: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Comparaison de fractions de même dénominateur : seuls les numérateurs sont comparés, le plus petit numérateur donne la plus petite fraction.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Dénominateur identique (9). Classer les numérateurs par ordre croissant : 1 &lt; 2 &lt; 5 &lt; 8.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1/9 &lt; 2/9 &lt; 5/9 &lt; 8/9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Ordre croissant respecté ; les quatre fractions présentes ; signe &lt; utilisé correctement entre chaque fraction.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Q9: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Division euclidienne pour encadrer une fraction entre deux entiers consécutifs : diviser le numérateur par le dénominateur et identifier le quotient entier.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11 ÷ 4 = 2 reste 3 → quotient entier = 2. Entiers consécutifs encadrant 11/4 : 2 et 3 (car 2 = 8/4 &lt; 11/4 &lt; 12/4 = 3).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2 &lt; 11/4 &lt; 3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Entier inférieur = 2 ; entier supérieur = 3 ; ils sont bien consécutifs ; signes &lt; correctement placés.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Q10: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Sens de la fraction comme quotient : a/b = a ÷ b. Cas particulier : fraction où le numérateur est un multiple du dénominateur.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15/5 = 15 ÷ 5 = 3. Le résultat de la division est un entier, donc 15/5 = 3.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Oui, Alexis a raison. 15/5 signifie 15 ÷ 5 = 3.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Écriture de 15/5 comme division 15 ÷ 5 ; résultat correct = 3 ; validation explicite de l'affirmation d'Alexis ; utilisation du sens 'quotient' de la fraction.</w:t>
      </w:r>
    </w:p>
    <w:p>
      <w:pPr>
        <w:pageBreakBefore/>
        <w:spacing w:after="40" w:before="0"/>
        <w:jc w:val="center"/>
      </w:pPr>
      <w:r>
        <w:rPr>
          <w:rFonts w:ascii="Calibri" w:cs="Calibri" w:eastAsia="Calibri" w:hAnsi="Calibri"/>
          <w:b/>
          <w:bCs/>
          <w:color w:val="1A1A1A"/>
          <w:sz w:val="32"/>
          <w:szCs w:val="32"/>
        </w:rPr>
        <w:t xml:space="preserve">Correction – Standard</w:t>
      </w:r>
    </w:p>
    <w:p>
      <w:pPr>
        <w:spacing w:after="60" w:before="0"/>
        <w:jc w:val="center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Les fractions — Sens, calculs et problèmes – 6ème – 25 septembre 2026</w:t>
      </w:r>
    </w:p>
    <w:p>
      <w:pPr>
        <w:pBdr>
          <w:bottom w:val="single" w:color="999999" w:sz="6" w:space="1"/>
        </w:pBdr>
        <w:spacing w:after="160" w:before="0"/>
      </w:pP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Q1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Notion de fractions équivalentes : multiplier numérateur et dénominateur par un même entier.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4 × 2 = 8, donc multiplier le numérateur par 2 : 3 × 2 = 6.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3/4 = 6/8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Identification du facteur multiplicatif ; application correcte au numérateur.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Fractions équivalentes : même principe.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 × 5 = 15, donc 5 × 5 = 25.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5/3 = 25/15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Identification du facteur 5 ; calcul du numérateur.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Q2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Addition de fractions de même dénominateur : on additionne les numérateurs.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5 + 4 = 9, dénominateur inchangé.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9/11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Numérateur correct ; dénominateur conservé.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Soustraction de fractions de même dénominateur.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9 − 3 = 6, dénominateur inchangé.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6/7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Numérateur correct ; dénominateur conservé.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c)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Multiplication d'un entier par une fraction : 4 × (3/5) = (4 × 3)/5.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4 × 3 = 12, dénominateur inchangé.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12/5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Seul le numérateur est multiplié ; résultat sous forme de fraction.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Q3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Fraction décimale de dénominateur 100 → deux chiffres après la virgule.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47/100 = 0,47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0,47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Placement correct de la virgule ; zéro avant la virgule.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Écriture décimale → fraction de dénominateur 10 (un chiffre après la virgule).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3,9 = 39/10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39/10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Numérateur et dénominateur corrects.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c)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Fraction de dénominateur 10 → un chiffre après la virgule.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23/10 = 2,3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2,3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Placement correct de la virgule ; partie entière correcte.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Q4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Division euclidienne pour trouver la partie entière d'une fraction.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17 ÷ 5 = 3 reste 2, donc 3 &lt; 17/5 &lt; 4.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 &lt; 17/5 &lt; 4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Les deux entiers consécutifs corrects ; ordre respecté.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Même démarche.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31 ÷ 6 = 5 reste 1, donc 5 &lt; 31/6 &lt; 6.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5 &lt; 31/6 &lt; 6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Les deux entiers consécutifs corrects ; ordre respecté.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Q5: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Multiplication d'un entier par une fraction : 6 × (3/8).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6 × 3 = 18 ; dénominateur conservé → 18/8. Simplification possible : 18/8 = 9/4 = 2,25 L. Accepter 18/8 ou 9/4 ou 2,25.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18/8 L = 9/4 L = 2,25 L (toute forme équivalente acceptée)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Opération correctement posée (multiplication) ; calcul du numérateur ; unité (litres) présente.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Q6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Fraction d'une quantité : (5/9) × 36.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36 × 5 = 180 ; 180 ÷ 9 = 20 cm. Ou : 36 ÷ 9 = 4 (un neuvième), puis 4 × 5 = 20.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20 cm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Démarche multiplicative ou passage par 1/9 ; résultat numérique correct ; unité.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Soustraction : longueur totale − longueur utilisée.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36 − 20 = 16 cm.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16 cm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Utilisation du résultat de a) ; soustraction correcte ; unité.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Q7: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Comparaison de fractions de même dénominateur : on compare les numérateurs.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Numérateurs : 11 &gt; 9 &gt; 7 &gt; 3.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11/12 &gt; 9/12 &gt; 7/12 &gt; 3/12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Ordre décroissant correct ; les quatre fractions présentes.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Q8: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Sens de la fraction comme quotient : a/b = a ÷ b.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18/6 = 18 ÷ 6 = 3. Le résultat est un entier car la division est exacte (reste nul).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Oui, 18/6 est un entier : 18/6 = 18 ÷ 6 = 3.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Utilisation explicite du sens quotient ; calcul correct ; identification de l'entier 3 ; justification présente.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Q9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Division euclidienne pour encadrer chaque fraction.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13/5 : 13 ÷ 5 = 2 r3 → 2 &lt; 13/5 &lt; 3. 7/5 : 7 ÷ 5 = 1 r2 → 1 &lt; 7/5 &lt; 2. 17/5 : 17 ÷ 5 = 3 r2 → 3 &lt; 17/5 &lt; 4. 3/5 : 3 ÷ 5 = 0 r3 → 0 &lt; 3/5 &lt; 1.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2 &lt; 13/5 &lt; 3 ; 1 &lt; 7/5 &lt; 2 ; 3 &lt; 17/5 &lt; 4 ; 0 &lt; 3/5 &lt; 1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Les quatre encadrements corrects ; entiers consécutifs bien identifiés.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Comparaison de fractions de même dénominateur : ordre des numérateurs. Les encadrements de a) permettent aussi de vérifier.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Numérateurs : 3 &lt; 7 &lt; 13 &lt; 17.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3/5 &lt; 7/5 &lt; 13/5 &lt; 17/5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Ordre croissant correct ; les quatre fractions présentes.</w:t>
      </w:r>
    </w:p>
    <w:p>
      <w:pPr>
        <w:pageBreakBefore/>
        <w:spacing w:after="40" w:before="0"/>
        <w:jc w:val="center"/>
      </w:pPr>
      <w:r>
        <w:rPr>
          <w:rFonts w:ascii="Calibri" w:cs="Calibri" w:eastAsia="Calibri" w:hAnsi="Calibri"/>
          <w:b/>
          <w:bCs/>
          <w:color w:val="1A1A1A"/>
          <w:sz w:val="32"/>
          <w:szCs w:val="32"/>
        </w:rPr>
        <w:t xml:space="preserve">Correction – Expert</w:t>
      </w:r>
    </w:p>
    <w:p>
      <w:pPr>
        <w:spacing w:after="60" w:before="0"/>
        <w:jc w:val="center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Les fractions — Sens, calculs et problèmes – 6ème – 25 septembre 2026</w:t>
      </w:r>
    </w:p>
    <w:p>
      <w:pPr>
        <w:pBdr>
          <w:bottom w:val="single" w:color="999999" w:sz="6" w:space="1"/>
        </w:pBdr>
        <w:spacing w:after="160" w:before="0"/>
      </w:pP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Q1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Propriété d'équivalence des fractions : multiplier (ou diviser) numérateur et dénominateur par un même entier non nul conserve la valeur de la fraction.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27 ÷ 9 = 3 → numérateur : 7 × 3 = 21. Vérification : 21/27 = 7/9 ✓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7/9 = 21/27. Règle (phrase attendue) : « On obtient une fraction égale en multipliant le numérateur et le dénominateur par un même nombre non nul. »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Valeur numérique correcte (21). Phrase de règle explicite et juste : mention obligatoire de l'opération identique sur les deux termes. Erreur fréquente : élève qui additionne au lieu de multiplier (ex. 7+18=25 → 25/27), ou qui ne donne que le résultat sans la règle.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Même propriété. Ici le numérateur est donné (28), le dénominateur est inconnu.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28 ÷ 4 = 7 → dénominateur : 5 × 7 = 35. Vérification : 4/5 = 28/35 ✓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4/5 = 28/35.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Résultat 35. Démarche visible (facteur de multiplication identifié). Erreur fréquente : chercher directement le dénominateur par soustraction ou addition (ex. 5+23=28, donc 23).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c)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Même propriété, appliquée en sens inverse (simplification).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30 ÷ 6 = 5 → numérateur : 10 ÷ 5 = 2. Vérification : 2/6 = 10/30 ✓. Peut aussi être vu par multiplication : facteur 30/6 = 5, donc numérateur = 10 ÷ 5 = 2.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2/6 = 10/30.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Résultat 2. Cohérence avec la règle énoncée (même facteur). Erreur fréquente : confusion sens multiplication/division ; certains élèves écrivent 50/6 (multiplication au lieu de division).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Q2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Addition et soustraction de fractions de même dénominateur : on opère uniquement sur les numérateurs, le dénominateur reste identique.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7/13 + 9/13 − 3/13 = (7 + 9 − 3)/13 = 13/13 = 1. Le résultat est un entier : 13/13 = 1.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13/13 = 1.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Étape intermédiaire 13/13 visible. Simplification en 1 obligatoire (consigne explicite). Erreur fréquente : additionner aussi les dénominateurs (7+9−3)/(13+13−13) = 13/13 ici par chance, ou ne pas simplifier. Exigence expert : les deux étapes (calcul sur numérateurs puis réduction) doivent figurer.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Multiplication d'un entier par une fraction : a × (p/q) = (a×p)/q. Addition de fractions de même dénominateur.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 × (7/4) = 21/4. Puis 21/4 + 5/4 = 26/4. Simplification : 26/4 = 13/2 (division par 2). 13/2 n'est pas un entier → pas de simplification supplémentaire requise par la consigne. On peut aussi écrire 6,5 ou 6 et 1/2 mais la forme fractionnaire irréductible est attendue.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26/4 = 13/2 (fraction irréductible, non entière : pas de simplification en entier).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Étape 3 × 7/4 = 21/4 explicite. Résultat 26/4 puis simplification en 13/2. Vérification que 13/2 est bien irréductible (pgcd(13,2)=1). Erreur fréquente : calculer 3 × 7 + 5 = 26 sans gérer le dénominateur, ou oublier de simplifier 26/4. Exigence expert : fraction irréductible justifiée.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Q3: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Correspondance fraction décimale ↔ écriture décimale. Dénominateurs 10, 100, 1000. Rang des décimales : dixièmes (/10), centièmes (/100), millièmes (/1000).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83/100 → 2 chiffres après la virgule → 0,83. | 127/10 → 1 chiffre après la virgule → 12,7. | 0,09 → 2 chiffres après la virgule, rang centièmes → 9/100. | 14,3 → 1 chiffre après la virgule, rang dixièmes → 143/10.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83/100 → 0,83 | 127/10 → 12,7 | 0,09 → 9/100 | 14,3 → 143/10.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Les quatre conversions exactes. Erreurs fréquentes : 83/100 écrit 8,3 (décalage d'un rang) ; 127/10 écrit 0,127 (inversion de sens) ; 0,09 écrit 9/10 (confusion rang centième/dixième) ; 14,3 écrit 14/3 (numérateur mal construit). Exigence expert : fraction irréductible non exigée ici car dénominateur imposé par le contexte décimal, mais 9/100 doit rester 9/100 (non simplifiable).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Q4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Fraction d'une quantité entière : (p/q) × n = (p × n)/q. Stock initial : 48 roses.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3/8 × 48 = (3 × 48)/8 = 144/8 = 18.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18 roses vendues le matin.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Opération posée explicitement. Résultat entier 18 obtenu par division. Erreur fréquente : calculer 48 ÷ 3 × 8 (inversion numérateur/dénominateur). Exigence expert : justification que 48 est divisible par 8 (vérification de cohérence).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Soustraction sur les quantités entières.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48 − 18 = 30 roses restantes.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30 roses restent après la vente du matin.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Dépend du résultat de (a) : si (a) faux, cohérence interne évaluée. Résultat 30. Erreur fréquente : soustraire du stock initial la fraction (48 − 3/8) au lieu du nombre calculé.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c)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Fraction d'une quantité : 2/6 du reste. Possibilité de simplifier 2/6 = 1/3 avant calcul.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2/6 × 30 = (2 × 30)/6 = 60/6 = 10. Ou : 2/6 = 1/3, donc 1/3 × 30 = 10.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10 roses vendues l'après-midi.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La base du calcul est le reste (30), non le stock initial (48) — erreur très fréquente à sanctionner. Simplification préalable de 2/6 valorisée au niveau expert. Deux méthodes acceptées. Exigence expert : distinction claire entre la fraction appliquée au reste et non au total.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Q5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Multiplication d'une fraction par un entier : quantité unitaire × nombre de personnes.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5/8 × 6 = 30/8 = 15/4. Conversion possible : 15/4 = 3,75 L. Ou : 15/4 L.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15/4 L = 3,75 L nécessaires pour 6 personnes.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Opération 5/8 × 6 posée. Résultat 30/8 simplifié en 15/4. Écriture décimale 3,75 bienvenue au niveau expert. Erreur fréquente : additionner 5/8 six fois sans regrouper, ou multiplier 5 × 6 = 30 et oublier le dénominateur.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Comparaison de deux quantités : 2 L disponibles vs 15/4 L nécessaires. Conversion en même forme pour comparaison rigoureuse.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15/4 = 3,75 L &gt; 2 L. Ou en fractions : 2 = 8/4 &lt; 15/4. Conclusion : Mia n'a pas assez de jus d'orange. Il lui manque 15/4 − 2 = 15/4 − 8/4 = 7/4 L = 1,75 L.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Non, Mia n'a pas assez de jus d'orange. Il lui manque 7/4 L (= 1,75 L).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Comparaison explicite avec les deux quantités dans la même unité ou la même écriture. Conclusion rédigée. Calcul du manque valorisé (non obligatoire mais attendu au niveau expert). Erreur fréquente : comparer 5/8 à 2 sans multiplier par 6, ou conclure sans justification chiffrée. Exigence expert : encadrement ou conversion visible, conclusion argumentée.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Q6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Sens du quotient : p/q = p ÷ q est un entier si et seulement si q divise p. Fractions données avec dénominateur 8.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8/8 = 8 ÷ 8 = 1. Les autres : 19 ÷ 8, 5 ÷ 8, 27 ÷ 8, 13 ÷ 8 ne donnent pas un quotient entier (restes non nuls).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8/8 = 1 est l'unique fraction égale à un entier. Justification : 8 divisé par 8 donne 1 exactement, reste 0.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Identification correcte de 8/8. Justification par le sens du quotient (division euclidienne ou raisonnement « numérateur = dénominateur »). Erreur fréquente : proposer 16/8 (hors liste) ou ne pas justifier. Exigence expert : mention explicite que les autres ne sont pas entiers (vérification de l'unicité).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Encadrement d'une fraction par deux entiers consécutifs : trouver n tel que n &lt; p/q &lt; n+1, soit nq &lt; p &lt; (n+1)q.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5/8 : 0 × 8 = 0 &lt; 5 &lt; 8 = 1 × 8 → 0 &lt; 5/8 &lt; 1. | 13/8 : 1 × 8 = 8 &lt; 13 &lt; 16 = 2 × 8 → 1 &lt; 13/8 &lt; 2. | 19/8 : 2 × 8 = 16 &lt; 19 &lt; 24 = 3 × 8 → 2 &lt; 19/8 &lt; 3. | 27/8 : 3 × 8 = 24 &lt; 27 &lt; 32 = 4 × 8 → 3 &lt; 27/8 &lt; 4.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0 &lt; 5/8 &lt; 1 | 1 &lt; 13/8 &lt; 2 | 2 &lt; 19/8 &lt; 3 | 3 &lt; 27/8 &lt; 4.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Les quatre encadrements corrects, écrits sous forme d'inégalités avec entiers consécutifs. Méthode visible (produits nq et (n+1)q). Erreur fréquente : encadrer par des non-entiers ou inverser les bornes. Exigence expert : mot « consécutifs » implique qu'aucun entier ne doit se trouver entre les bornes.</w:t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c)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Comparaison de fractions de même dénominateur : ordre des numérateurs.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Dénominateur identique (8) → classer les numérateurs : 5 &lt; 8 &lt; 13 &lt; 19 &lt; 27.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5/8 &lt; 8/8 &lt; 13/8 &lt; 19/8 &lt; 27/8.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Ordre correct des cinq fractions. Justification par comparaison des numérateurs (même dénominateur). Cohérence avec (a) et (b). Erreur fréquente : placer 8/8 = 1 hors de son rang numérique. Exigence expert : la justification de la méthode (même dénominateur → comparaison des numérateurs) doit être énoncée.</w:t>
      </w:r>
    </w:p>
    <w:p>
      <w:pPr>
        <w:spacing w:after="0" w:before="140"/>
      </w:pPr>
      <w:r>
        <w:rPr>
          <w:rFonts w:ascii="Calibri" w:cs="Calibri" w:eastAsia="Calibri" w:hAnsi="Calibri"/>
          <w:b/>
          <w:bCs/>
          <w:color w:val="1A1A1A"/>
          <w:sz w:val="24"/>
          <w:szCs w:val="24"/>
        </w:rPr>
        <w:t xml:space="preserve">Q7: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Ressources attendues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Encadrement d'une fraction par des entiers consécutifs. Division euclidienne : 30 = 7 × q + r avec 0 ≤ r &lt; 7.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Raisonnement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Division euclidienne : 30 ÷ 7 = 4 reste 2 (car 7 × 4 = 28, 30 − 28 = 2). Donc 30/7 = 4 + 2/7, soit 4 &lt; 30/7 &lt; 5. Vérification par encadrement : 4 × 7 = 28 &lt; 30 &lt; 35 = 5 × 7 ✓.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Réponse attendue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Nina a raison. 4 &lt; 30/7 &lt; 5. Justification : 7 × 4 = 28 &lt; 30 &lt; 35 = 7 × 5, et 30 ÷ 7 = 4 reste 2.</w:t>
      </w:r>
    </w:p>
    <w:p>
      <w:pPr>
        <w:spacing w:after="0" w:before="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Éléments évalués –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Conclusion explicite (Nina a raison, Camille a tort). Double justification exigée : (1) encadrement par multiplication (28 &lt; 30 &lt; 35) et (2) division euclidienne avec quotient 4 et reste 2. Erreur fréquente : donner seulement la conclusion sans calcul, ou calculer 30/7 ≈ 4,28 à la calculatrice sans justification par division euclidienne. Exigence expert : les deux formes de justification sont toutes deux requises par l'énoncé ; une seule est insuffisante pour le niveau expert.</w:t>
      </w:r>
    </w:p>
    <w:sectPr>
      <w:headerReference w:type="default" r:id="rId7"/>
      <w:pgSz w:w="11906" w:h="16838" w:orient="portrait"/>
      <w:pgMar w:top="1134" w:right="1134" w:bottom="1134" w:left="1134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left"/>
    </w:pPr>
    <w:r>
      <w:drawing>
        <wp:inline distT="0" distB="0" distL="0" distR="0">
          <wp:extent cx="419100" cy="4095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c6d4706e73bb2a5a81b7075d6573022b17349c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2026-09-25T10:14:36.873Z</dcterms:created>
  <dcterms:modified xsi:type="dcterms:W3CDTF">2026-09-25T10:14:36.873Z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